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AB81" w14:textId="4972426A" w:rsidR="00887CA6" w:rsidRPr="00887CA6" w:rsidRDefault="00A3244D" w:rsidP="00887CA6">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 on</w:t>
      </w:r>
      <w:r w:rsidR="00887CA6">
        <w:rPr>
          <w:rFonts w:ascii="Times New Roman" w:hAnsi="Times New Roman" w:cs="Times New Roman"/>
          <w:b/>
          <w:bCs/>
          <w:color w:val="000000"/>
          <w:sz w:val="52"/>
          <w:szCs w:val="52"/>
          <w:shd w:val="clear" w:color="auto" w:fill="FFFFFF"/>
        </w:rPr>
        <w:t xml:space="preserve"> Recent Research in Applied Microbiology and Biotechnology</w:t>
      </w:r>
      <w:r w:rsidR="00002194">
        <w:rPr>
          <w:rFonts w:ascii="Times New Roman" w:hAnsi="Times New Roman" w:cs="Times New Roman"/>
          <w:b/>
          <w:bCs/>
          <w:color w:val="000000"/>
          <w:sz w:val="52"/>
          <w:szCs w:val="52"/>
          <w:shd w:val="clear" w:color="auto" w:fill="FFFFFF"/>
        </w:rPr>
        <w:t xml:space="preserve"> </w:t>
      </w:r>
    </w:p>
    <w:p w14:paraId="2AF3136D" w14:textId="62AD6A37"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EFD" w14:textId="77777777" w:rsidR="00A05BC8" w:rsidRDefault="00A05BC8" w:rsidP="00D042D9">
      <w:pPr>
        <w:spacing w:after="0" w:line="240" w:lineRule="auto"/>
      </w:pPr>
      <w:r>
        <w:separator/>
      </w:r>
    </w:p>
  </w:endnote>
  <w:endnote w:type="continuationSeparator" w:id="0">
    <w:p w14:paraId="42D4793F" w14:textId="77777777" w:rsidR="00A05BC8" w:rsidRDefault="00A05BC8"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5E22" w14:textId="77777777" w:rsidR="00A05BC8" w:rsidRDefault="00A05BC8" w:rsidP="00D042D9">
      <w:pPr>
        <w:spacing w:after="0" w:line="240" w:lineRule="auto"/>
      </w:pPr>
      <w:r>
        <w:separator/>
      </w:r>
    </w:p>
  </w:footnote>
  <w:footnote w:type="continuationSeparator" w:id="0">
    <w:p w14:paraId="19445FEC" w14:textId="77777777" w:rsidR="00A05BC8" w:rsidRDefault="00A05BC8"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A05BC8">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A05BC8">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A05BC8">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02194"/>
    <w:rsid w:val="000911E7"/>
    <w:rsid w:val="00170CD1"/>
    <w:rsid w:val="001E5A33"/>
    <w:rsid w:val="00230EFC"/>
    <w:rsid w:val="00887CA6"/>
    <w:rsid w:val="00A05BC8"/>
    <w:rsid w:val="00A3244D"/>
    <w:rsid w:val="00A370E7"/>
    <w:rsid w:val="00B82587"/>
    <w:rsid w:val="00BC07AE"/>
    <w:rsid w:val="00C40879"/>
    <w:rsid w:val="00CC2DFC"/>
    <w:rsid w:val="00D042D9"/>
    <w:rsid w:val="00D46BE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2021-10-20T07:08:00Z</dcterms:created>
  <dcterms:modified xsi:type="dcterms:W3CDTF">2021-10-20T07:08:00Z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